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9F2" w:rsidRDefault="00C269F2" w:rsidP="00C269F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46ECCF" wp14:editId="7BF79783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9F2" w:rsidRDefault="00C269F2" w:rsidP="00C269F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269F2" w:rsidRDefault="00C269F2" w:rsidP="00C269F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269F2" w:rsidRDefault="00C269F2" w:rsidP="00C269F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69F2" w:rsidRDefault="00C269F2" w:rsidP="00C269F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269F2" w:rsidRDefault="00C269F2" w:rsidP="00C269F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69F2" w:rsidRDefault="00C269F2" w:rsidP="00C269F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6315B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 xml:space="preserve"> 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00111">
        <w:rPr>
          <w:rFonts w:ascii="Times New Roman" w:hAnsi="Times New Roman"/>
          <w:sz w:val="28"/>
          <w:szCs w:val="28"/>
        </w:rPr>
        <w:tab/>
      </w:r>
      <w:r w:rsidR="00824FCD"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 177-</w:t>
      </w:r>
      <w:r w:rsidR="004E2E3C">
        <w:rPr>
          <w:rFonts w:ascii="Times New Roman" w:hAnsi="Times New Roman"/>
          <w:sz w:val="28"/>
          <w:szCs w:val="28"/>
        </w:rPr>
        <w:t>5</w:t>
      </w:r>
    </w:p>
    <w:p w:rsidR="00C269F2" w:rsidRDefault="00C269F2" w:rsidP="00C269F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269F2" w:rsidRDefault="00C269F2" w:rsidP="00C269F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269F2" w:rsidRDefault="00C269F2" w:rsidP="00C269F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269F2" w:rsidRDefault="00C269F2" w:rsidP="00C269F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7B183C">
        <w:rPr>
          <w:rFonts w:ascii="Times New Roman" w:hAnsi="Times New Roman" w:cs="Times New Roman"/>
          <w:b/>
          <w:bCs/>
          <w:sz w:val="28"/>
        </w:rPr>
        <w:t>211</w:t>
      </w:r>
    </w:p>
    <w:p w:rsidR="00C269F2" w:rsidRDefault="00C269F2" w:rsidP="00C269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69F2" w:rsidRDefault="00C269F2" w:rsidP="00C269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</w:t>
      </w:r>
      <w:r w:rsidR="007B183C">
        <w:rPr>
          <w:rFonts w:ascii="Times New Roman" w:hAnsi="Times New Roman" w:cs="Times New Roman"/>
          <w:sz w:val="28"/>
          <w:szCs w:val="28"/>
        </w:rPr>
        <w:t>а референдума № 2211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06315B">
        <w:rPr>
          <w:rFonts w:ascii="Times New Roman" w:hAnsi="Times New Roman" w:cs="Times New Roman"/>
          <w:sz w:val="28"/>
          <w:szCs w:val="28"/>
        </w:rPr>
        <w:t>Ламбик</w:t>
      </w:r>
      <w:proofErr w:type="spellEnd"/>
      <w:r w:rsidR="0006315B">
        <w:rPr>
          <w:rFonts w:ascii="Times New Roman" w:hAnsi="Times New Roman" w:cs="Times New Roman"/>
          <w:sz w:val="28"/>
          <w:szCs w:val="28"/>
        </w:rPr>
        <w:t xml:space="preserve"> Марины Алексеевны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366FC">
        <w:rPr>
          <w:rFonts w:ascii="Times New Roman" w:hAnsi="Times New Roman" w:cs="Times New Roman"/>
          <w:color w:val="000000" w:themeColor="text1"/>
          <w:sz w:val="28"/>
          <w:szCs w:val="28"/>
        </w:rPr>
        <w:t>№ 01-13/1-521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26.02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предложенного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Pr="00045CD4"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Региональным</w:t>
      </w:r>
      <w:r w:rsidRPr="00045CD4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45CD4">
        <w:rPr>
          <w:rFonts w:ascii="Times New Roman" w:hAnsi="Times New Roman" w:cs="Times New Roman"/>
          <w:sz w:val="28"/>
          <w:szCs w:val="28"/>
        </w:rPr>
        <w:t xml:space="preserve"> политической партии</w:t>
      </w:r>
      <w:r w:rsidR="00C366FC" w:rsidRPr="00C366FC">
        <w:t xml:space="preserve"> </w:t>
      </w:r>
      <w:r w:rsidR="00C366FC" w:rsidRPr="00C366FC">
        <w:rPr>
          <w:rFonts w:ascii="Times New Roman" w:hAnsi="Times New Roman" w:cs="Times New Roman"/>
          <w:sz w:val="28"/>
          <w:szCs w:val="28"/>
        </w:rPr>
        <w:t>«Родная Партия»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17.02.2010 г. №192/1337-5, Территориальная избирательная комиссия </w:t>
      </w:r>
    </w:p>
    <w:p w:rsidR="00C269F2" w:rsidRDefault="00C269F2" w:rsidP="00C269F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269F2" w:rsidRDefault="00C269F2" w:rsidP="00C269F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269F2" w:rsidRDefault="00C269F2" w:rsidP="00C269F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269F2" w:rsidRDefault="00C269F2" w:rsidP="00C269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22</w:t>
      </w:r>
      <w:r w:rsidR="004E2E3C"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 w:rsidR="004E2E3C">
        <w:rPr>
          <w:rFonts w:ascii="Times New Roman" w:hAnsi="Times New Roman" w:cs="Times New Roman"/>
          <w:sz w:val="28"/>
          <w:szCs w:val="28"/>
        </w:rPr>
        <w:t>Ламбик</w:t>
      </w:r>
      <w:proofErr w:type="spellEnd"/>
      <w:r w:rsidR="004E2E3C">
        <w:rPr>
          <w:rFonts w:ascii="Times New Roman" w:hAnsi="Times New Roman" w:cs="Times New Roman"/>
          <w:sz w:val="28"/>
          <w:szCs w:val="28"/>
        </w:rPr>
        <w:t xml:space="preserve"> Марину Алексеевну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69F2" w:rsidRDefault="00C269F2" w:rsidP="00C269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</w:t>
      </w:r>
      <w:r w:rsidR="004E2E3C">
        <w:rPr>
          <w:rFonts w:ascii="Times New Roman" w:hAnsi="Times New Roman" w:cs="Times New Roman"/>
          <w:sz w:val="28"/>
          <w:szCs w:val="28"/>
        </w:rPr>
        <w:t>ферендума № 2211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69F2" w:rsidRDefault="00C269F2" w:rsidP="00C269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269F2" w:rsidRDefault="00C269F2" w:rsidP="00C269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C269F2" w:rsidRDefault="00C269F2" w:rsidP="00C269F2">
      <w:pPr>
        <w:jc w:val="both"/>
        <w:rPr>
          <w:rFonts w:ascii="Times New Roman" w:hAnsi="Times New Roman"/>
          <w:sz w:val="28"/>
          <w:szCs w:val="28"/>
        </w:rPr>
      </w:pPr>
    </w:p>
    <w:p w:rsidR="00C269F2" w:rsidRDefault="00C269F2" w:rsidP="00C269F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269F2" w:rsidRDefault="00C269F2" w:rsidP="00C269F2">
      <w:pPr>
        <w:pStyle w:val="a4"/>
        <w:rPr>
          <w:rFonts w:ascii="Times New Roman" w:hAnsi="Times New Roman"/>
          <w:sz w:val="28"/>
          <w:szCs w:val="28"/>
        </w:rPr>
      </w:pPr>
    </w:p>
    <w:p w:rsidR="00C269F2" w:rsidRDefault="00C269F2" w:rsidP="00C269F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269F2" w:rsidRDefault="00C269F2" w:rsidP="00C269F2"/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9F2"/>
    <w:rsid w:val="0006315B"/>
    <w:rsid w:val="000E5FA3"/>
    <w:rsid w:val="004E2E3C"/>
    <w:rsid w:val="00600111"/>
    <w:rsid w:val="007B183C"/>
    <w:rsid w:val="00824FCD"/>
    <w:rsid w:val="00C269F2"/>
    <w:rsid w:val="00C3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269F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269F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269F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69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269F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269F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269F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69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2020-02-28T08:09:00Z</dcterms:created>
  <dcterms:modified xsi:type="dcterms:W3CDTF">2020-03-13T07:53:00Z</dcterms:modified>
</cp:coreProperties>
</file>