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059" w:rsidRDefault="00C96059" w:rsidP="00C9605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085DC1" wp14:editId="3301859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6059" w:rsidRDefault="003B0882" w:rsidP="00C9605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C96059">
        <w:rPr>
          <w:rFonts w:ascii="Times New Roman" w:hAnsi="Times New Roman"/>
          <w:sz w:val="28"/>
          <w:szCs w:val="28"/>
        </w:rPr>
        <w:t>2</w:t>
      </w:r>
      <w:r w:rsidR="00B671E8">
        <w:rPr>
          <w:rFonts w:ascii="Times New Roman" w:hAnsi="Times New Roman"/>
          <w:sz w:val="28"/>
          <w:szCs w:val="28"/>
        </w:rPr>
        <w:t>07-38</w:t>
      </w:r>
      <w:bookmarkStart w:id="0" w:name="_GoBack"/>
      <w:bookmarkEnd w:id="0"/>
    </w:p>
    <w:p w:rsidR="00C96059" w:rsidRDefault="00C96059" w:rsidP="00C9605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C96059" w:rsidRDefault="00C96059" w:rsidP="00C9605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6059" w:rsidRDefault="00C96059" w:rsidP="00C9605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2294</w:t>
      </w:r>
    </w:p>
    <w:p w:rsidR="00C96059" w:rsidRDefault="00C96059" w:rsidP="00C96059">
      <w:pPr>
        <w:ind w:firstLine="709"/>
        <w:jc w:val="both"/>
        <w:rPr>
          <w:szCs w:val="28"/>
        </w:rPr>
      </w:pPr>
    </w:p>
    <w:p w:rsidR="00C96059" w:rsidRDefault="00C96059" w:rsidP="00C96059">
      <w:pPr>
        <w:ind w:firstLine="709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2294 с правом решающего голоса  Олдыревой Любовью Александровной о сложении своих полномочий </w:t>
      </w:r>
      <w:r w:rsidRPr="00C96059">
        <w:rPr>
          <w:szCs w:val="28"/>
        </w:rPr>
        <w:t xml:space="preserve">(вх. № 01-13/1-643 от 06.07.2020 г.), </w:t>
      </w:r>
      <w:r>
        <w:rPr>
          <w:szCs w:val="28"/>
        </w:rPr>
        <w:t>предложенной в состав участковой избирательной комиссии</w:t>
      </w:r>
      <w:r w:rsidR="00127951">
        <w:rPr>
          <w:szCs w:val="28"/>
        </w:rPr>
        <w:t xml:space="preserve"> </w:t>
      </w:r>
      <w:r w:rsidR="00EA286E">
        <w:rPr>
          <w:szCs w:val="28"/>
        </w:rPr>
        <w:t>Ростовским региональным отделением</w:t>
      </w:r>
      <w:r w:rsidR="00EA286E" w:rsidRPr="00EA286E">
        <w:rPr>
          <w:szCs w:val="28"/>
        </w:rPr>
        <w:t xml:space="preserve"> Российской политической партии Мира и Единства в Ростовской области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C96059" w:rsidRDefault="00C96059" w:rsidP="00C960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96059" w:rsidRDefault="00C96059" w:rsidP="00C960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96059" w:rsidRDefault="00C96059" w:rsidP="00C960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2294    </w:t>
      </w:r>
      <w:r w:rsidR="00B22409">
        <w:rPr>
          <w:szCs w:val="28"/>
        </w:rPr>
        <w:t>Олдыреву Любовь Александровну</w:t>
      </w:r>
      <w:r>
        <w:rPr>
          <w:szCs w:val="28"/>
        </w:rPr>
        <w:t xml:space="preserve">. </w:t>
      </w: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</w:t>
      </w:r>
      <w:r w:rsidR="00B22409">
        <w:rPr>
          <w:szCs w:val="28"/>
        </w:rPr>
        <w:t>астка, участка референдума № 2</w:t>
      </w:r>
      <w:r>
        <w:rPr>
          <w:szCs w:val="28"/>
        </w:rPr>
        <w:t>2</w:t>
      </w:r>
      <w:r w:rsidR="00B22409">
        <w:rPr>
          <w:szCs w:val="28"/>
        </w:rPr>
        <w:t>94</w:t>
      </w:r>
      <w:r>
        <w:rPr>
          <w:szCs w:val="28"/>
        </w:rPr>
        <w:t>.</w:t>
      </w: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C96059" w:rsidRDefault="00C96059" w:rsidP="00C96059">
      <w:pPr>
        <w:jc w:val="both"/>
        <w:rPr>
          <w:rFonts w:cstheme="minorBidi"/>
          <w:szCs w:val="28"/>
        </w:rPr>
      </w:pPr>
    </w:p>
    <w:p w:rsidR="00C96059" w:rsidRDefault="00C96059" w:rsidP="00C9605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96059" w:rsidRDefault="00C96059" w:rsidP="00C96059">
      <w:pPr>
        <w:pStyle w:val="a4"/>
        <w:rPr>
          <w:rFonts w:ascii="Times New Roman" w:hAnsi="Times New Roman"/>
          <w:sz w:val="28"/>
          <w:szCs w:val="28"/>
        </w:rPr>
      </w:pPr>
    </w:p>
    <w:p w:rsidR="00C96059" w:rsidRDefault="00C96059" w:rsidP="00C9605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96059" w:rsidRDefault="00C96059" w:rsidP="00C96059">
      <w:pPr>
        <w:rPr>
          <w:rFonts w:asciiTheme="minorHAnsi" w:hAnsiTheme="minorHAnsi"/>
          <w:sz w:val="22"/>
          <w:szCs w:val="22"/>
        </w:rPr>
      </w:pPr>
    </w:p>
    <w:p w:rsidR="00C96059" w:rsidRDefault="00C96059" w:rsidP="00C96059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059"/>
    <w:rsid w:val="00127951"/>
    <w:rsid w:val="00214757"/>
    <w:rsid w:val="002F21B0"/>
    <w:rsid w:val="003B0882"/>
    <w:rsid w:val="00A46D17"/>
    <w:rsid w:val="00B22409"/>
    <w:rsid w:val="00B671E8"/>
    <w:rsid w:val="00C96059"/>
    <w:rsid w:val="00DF41D5"/>
    <w:rsid w:val="00EA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05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9605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C9605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9605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60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60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05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9605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C9605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9605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60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60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dcterms:created xsi:type="dcterms:W3CDTF">2020-07-19T07:24:00Z</dcterms:created>
  <dcterms:modified xsi:type="dcterms:W3CDTF">2020-08-10T07:58:00Z</dcterms:modified>
</cp:coreProperties>
</file>