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170" w:rsidRDefault="00E60170" w:rsidP="00E6017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98B704" wp14:editId="34B1D71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170" w:rsidRDefault="00E60170" w:rsidP="00E6017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60170" w:rsidRDefault="00E60170" w:rsidP="00E6017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60170" w:rsidRDefault="00E60170" w:rsidP="00E6017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0170" w:rsidRDefault="00E60170" w:rsidP="00E6017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60170" w:rsidRDefault="00E60170" w:rsidP="00E6017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0170" w:rsidRDefault="00252CFA" w:rsidP="00E6017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E60170">
        <w:rPr>
          <w:rFonts w:ascii="Times New Roman" w:hAnsi="Times New Roman"/>
          <w:sz w:val="28"/>
        </w:rPr>
        <w:t>августа</w:t>
      </w:r>
      <w:r w:rsidR="00E60170" w:rsidRPr="00BE0466">
        <w:rPr>
          <w:rFonts w:ascii="Times New Roman" w:hAnsi="Times New Roman"/>
          <w:sz w:val="28"/>
        </w:rPr>
        <w:t xml:space="preserve"> 2020 г.</w:t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</w:r>
      <w:r w:rsidR="00E60170">
        <w:rPr>
          <w:rFonts w:ascii="Times New Roman" w:hAnsi="Times New Roman"/>
          <w:sz w:val="28"/>
        </w:rPr>
        <w:tab/>
        <w:t xml:space="preserve">     № 211-14 </w:t>
      </w:r>
    </w:p>
    <w:p w:rsidR="00E60170" w:rsidRDefault="00E60170" w:rsidP="00E601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60170" w:rsidRDefault="00E60170" w:rsidP="00E60170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60170" w:rsidRDefault="00E60170" w:rsidP="00E601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60170" w:rsidRDefault="00E60170" w:rsidP="00E60170">
      <w:pPr>
        <w:rPr>
          <w:lang w:val="ru-RU"/>
        </w:rPr>
      </w:pPr>
    </w:p>
    <w:p w:rsidR="00E60170" w:rsidRDefault="00E60170" w:rsidP="00E6017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2166 с правом решающего голоса вместо выбывшего</w:t>
      </w:r>
    </w:p>
    <w:p w:rsidR="00E60170" w:rsidRDefault="00E60170" w:rsidP="00E60170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60170" w:rsidRPr="00EB17DA" w:rsidRDefault="00E60170" w:rsidP="00E60170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2166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Овсиенко М.С. (постановление № 210-14 от 23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60170" w:rsidRPr="00EB17DA" w:rsidRDefault="00E60170" w:rsidP="00E6017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0170" w:rsidRPr="00EB17DA" w:rsidRDefault="00E60170" w:rsidP="00E6017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E60170" w:rsidRPr="00EB17DA" w:rsidRDefault="00E60170" w:rsidP="00E60170">
      <w:pPr>
        <w:pStyle w:val="a3"/>
        <w:rPr>
          <w:rFonts w:ascii="Times New Roman" w:hAnsi="Times New Roman"/>
          <w:b/>
          <w:sz w:val="28"/>
          <w:szCs w:val="28"/>
        </w:rPr>
      </w:pPr>
    </w:p>
    <w:p w:rsidR="00E60170" w:rsidRDefault="00E60170" w:rsidP="00E60170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166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>
        <w:rPr>
          <w:rFonts w:ascii="Times New Roman" w:hAnsi="Times New Roman"/>
          <w:sz w:val="28"/>
          <w:lang w:val="ru-RU"/>
        </w:rPr>
        <w:t xml:space="preserve">нрога с правом решающего голоса </w:t>
      </w:r>
      <w:proofErr w:type="spellStart"/>
      <w:r w:rsidR="00A94D01">
        <w:rPr>
          <w:rFonts w:ascii="Times New Roman" w:hAnsi="Times New Roman"/>
          <w:sz w:val="28"/>
          <w:lang w:val="ru-RU"/>
        </w:rPr>
        <w:t>Коновскую</w:t>
      </w:r>
      <w:proofErr w:type="spellEnd"/>
      <w:r w:rsidR="00A94D01">
        <w:rPr>
          <w:rFonts w:ascii="Times New Roman" w:hAnsi="Times New Roman"/>
          <w:sz w:val="28"/>
          <w:lang w:val="ru-RU"/>
        </w:rPr>
        <w:t xml:space="preserve"> Екатерину Юрьевну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 собранием избирателей по месту работы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E60170" w:rsidRDefault="00E60170" w:rsidP="00E60170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</w:t>
      </w:r>
      <w:r w:rsidR="006443E3">
        <w:rPr>
          <w:rFonts w:ascii="Times New Roman" w:hAnsi="Times New Roman"/>
          <w:sz w:val="28"/>
          <w:lang w:val="ru-RU"/>
        </w:rPr>
        <w:t>рендума № 2166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60170" w:rsidRDefault="00E60170" w:rsidP="00E60170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60170" w:rsidRDefault="00E60170" w:rsidP="00E6017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60170" w:rsidRDefault="00E60170" w:rsidP="00E6017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60170" w:rsidRDefault="00E60170" w:rsidP="00E6017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60170" w:rsidRDefault="00E60170" w:rsidP="00E6017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60170" w:rsidRDefault="00E60170" w:rsidP="00E6017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60170" w:rsidRDefault="00E60170" w:rsidP="00E6017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60170" w:rsidRDefault="00E60170" w:rsidP="00E60170">
      <w:pPr>
        <w:rPr>
          <w:lang w:val="ru-RU"/>
        </w:rPr>
      </w:pPr>
    </w:p>
    <w:p w:rsidR="00E60170" w:rsidRDefault="00E60170" w:rsidP="00E60170">
      <w:pPr>
        <w:rPr>
          <w:lang w:val="ru-RU"/>
        </w:rPr>
      </w:pPr>
    </w:p>
    <w:p w:rsidR="00E60170" w:rsidRPr="0058391F" w:rsidRDefault="00E60170" w:rsidP="00E60170">
      <w:pPr>
        <w:rPr>
          <w:lang w:val="ru-RU"/>
        </w:rPr>
      </w:pPr>
    </w:p>
    <w:p w:rsidR="00E60170" w:rsidRPr="00600529" w:rsidRDefault="00E60170" w:rsidP="00E60170">
      <w:pPr>
        <w:rPr>
          <w:lang w:val="ru-RU"/>
        </w:rPr>
      </w:pPr>
    </w:p>
    <w:p w:rsidR="00E60170" w:rsidRPr="00416BBC" w:rsidRDefault="00E60170" w:rsidP="00E60170">
      <w:pPr>
        <w:rPr>
          <w:lang w:val="ru-RU"/>
        </w:rPr>
      </w:pPr>
    </w:p>
    <w:p w:rsidR="00EE127D" w:rsidRPr="00E60170" w:rsidRDefault="00EE127D">
      <w:pPr>
        <w:rPr>
          <w:lang w:val="ru-RU"/>
        </w:rPr>
      </w:pPr>
    </w:p>
    <w:sectPr w:rsidR="00EE127D" w:rsidRPr="00E60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70"/>
    <w:rsid w:val="00252CFA"/>
    <w:rsid w:val="006443E3"/>
    <w:rsid w:val="00A94D01"/>
    <w:rsid w:val="00E60170"/>
    <w:rsid w:val="00E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7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17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6017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6017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601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17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7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17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6017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6017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601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17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2020-08-25T11:06:00Z</dcterms:created>
  <dcterms:modified xsi:type="dcterms:W3CDTF">2020-08-26T11:45:00Z</dcterms:modified>
</cp:coreProperties>
</file>